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FA042" w14:textId="56AA9FA8" w:rsidR="003C7CD5" w:rsidRDefault="003C7CD5" w:rsidP="003C7CD5">
      <w:pPr>
        <w:pStyle w:val="Default"/>
        <w:spacing w:line="480" w:lineRule="auto"/>
        <w:jc w:val="center"/>
        <w:rPr>
          <w:i/>
          <w:iCs/>
        </w:rPr>
      </w:pPr>
      <w:bookmarkStart w:id="0" w:name="_Hlk184911512"/>
      <w:r w:rsidRPr="007D6923">
        <w:rPr>
          <w:i/>
          <w:iCs/>
        </w:rPr>
        <w:t>DELIBE</w:t>
      </w:r>
      <w:r>
        <w:rPr>
          <w:i/>
          <w:iCs/>
        </w:rPr>
        <w:t>R</w:t>
      </w:r>
      <w:r w:rsidR="009A2C6A">
        <w:rPr>
          <w:i/>
          <w:iCs/>
        </w:rPr>
        <w:t>A</w:t>
      </w:r>
      <w:r w:rsidRPr="007D6923">
        <w:rPr>
          <w:i/>
          <w:iCs/>
        </w:rPr>
        <w:t xml:space="preserve"> </w:t>
      </w:r>
      <w:r w:rsidR="007C047D">
        <w:rPr>
          <w:i/>
          <w:iCs/>
        </w:rPr>
        <w:t>325</w:t>
      </w:r>
      <w:r>
        <w:rPr>
          <w:i/>
          <w:iCs/>
        </w:rPr>
        <w:t xml:space="preserve">-   </w:t>
      </w:r>
      <w:r w:rsidRPr="007D6923">
        <w:rPr>
          <w:i/>
          <w:iCs/>
        </w:rPr>
        <w:t xml:space="preserve">DEL </w:t>
      </w:r>
      <w:r>
        <w:rPr>
          <w:i/>
          <w:iCs/>
        </w:rPr>
        <w:t xml:space="preserve">26 NOVEMBRE </w:t>
      </w:r>
      <w:r w:rsidRPr="007D6923">
        <w:rPr>
          <w:i/>
          <w:iCs/>
        </w:rPr>
        <w:t>2024</w:t>
      </w:r>
    </w:p>
    <w:p w14:paraId="3F984477" w14:textId="5864929B" w:rsidR="007C047D" w:rsidRPr="007C047D" w:rsidRDefault="007C047D" w:rsidP="007C04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Punto 10) </w:t>
      </w:r>
      <w:proofErr w:type="spellStart"/>
      <w:proofErr w:type="gramStart"/>
      <w:r>
        <w:rPr>
          <w:rFonts w:ascii="Times New Roman" w:hAnsi="Times New Roman" w:cs="Times New Roman"/>
        </w:rPr>
        <w:t>odg</w:t>
      </w:r>
      <w:proofErr w:type="spellEnd"/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</w:t>
      </w:r>
      <w:r w:rsidRPr="007C047D">
        <w:rPr>
          <w:rFonts w:ascii="Times New Roman" w:hAnsi="Times New Roman" w:cs="Times New Roman"/>
        </w:rPr>
        <w:t>Deliberazione sedi accreditate per TPV approvate dalla Commissione integrata Ordine-</w:t>
      </w:r>
      <w:proofErr w:type="spellStart"/>
      <w:r w:rsidRPr="007C047D">
        <w:rPr>
          <w:rFonts w:ascii="Times New Roman" w:hAnsi="Times New Roman" w:cs="Times New Roman"/>
        </w:rPr>
        <w:t>UniGe</w:t>
      </w:r>
      <w:proofErr w:type="spellEnd"/>
    </w:p>
    <w:p w14:paraId="20BCB62C" w14:textId="77777777" w:rsidR="003C7CD5" w:rsidRDefault="003C7CD5" w:rsidP="003C7CD5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In data ventisei novembre </w:t>
      </w:r>
      <w:proofErr w:type="spellStart"/>
      <w:r>
        <w:rPr>
          <w:rFonts w:ascii="Times New Roman" w:hAnsi="Times New Roman"/>
        </w:rPr>
        <w:t>duemilaventiquattro</w:t>
      </w:r>
      <w:proofErr w:type="spellEnd"/>
      <w:r>
        <w:rPr>
          <w:rFonts w:ascii="Times New Roman" w:hAnsi="Times New Roman"/>
        </w:rPr>
        <w:t xml:space="preserve"> alle ore 20:30, presso la sede dell’Ordine, si riunisce il Consiglio dell’Ordine.</w:t>
      </w:r>
    </w:p>
    <w:p w14:paraId="02A56711" w14:textId="77777777" w:rsidR="003C7CD5" w:rsidRDefault="003C7CD5" w:rsidP="003C7CD5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Sono presenti i Consiglieri:</w:t>
      </w:r>
    </w:p>
    <w:p w14:paraId="1E6FA9AE" w14:textId="77777777" w:rsidR="003C7CD5" w:rsidRDefault="003C7CD5" w:rsidP="003C7CD5">
      <w:pPr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TableNormal"/>
        <w:tblW w:w="8529" w:type="dxa"/>
        <w:tblInd w:w="7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3C7CD5" w:rsidRPr="00E21A52" w14:paraId="1FCDDEAD" w14:textId="77777777" w:rsidTr="00045E6E">
        <w:trPr>
          <w:trHeight w:val="455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D3C06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48B6C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56E85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Assente</w:t>
            </w:r>
          </w:p>
        </w:tc>
      </w:tr>
      <w:tr w:rsidR="003C7CD5" w:rsidRPr="00E21A52" w14:paraId="11A8A4CE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45E27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CC6B3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F9446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813B4" w14:textId="77777777" w:rsidR="003C7CD5" w:rsidRPr="00E21A52" w:rsidRDefault="003C7CD5" w:rsidP="00045E6E"/>
        </w:tc>
      </w:tr>
      <w:tr w:rsidR="003C7CD5" w:rsidRPr="00E21A52" w14:paraId="4C2EF262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72019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70778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65CC4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17A55" w14:textId="77777777" w:rsidR="003C7CD5" w:rsidRPr="00E21A52" w:rsidRDefault="003C7CD5" w:rsidP="00045E6E"/>
        </w:tc>
      </w:tr>
      <w:tr w:rsidR="003C7CD5" w:rsidRPr="00E21A52" w14:paraId="38483E48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57BD5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C793E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3F15B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EDB84" w14:textId="77777777" w:rsidR="003C7CD5" w:rsidRPr="00E21A52" w:rsidRDefault="003C7CD5" w:rsidP="00045E6E"/>
        </w:tc>
      </w:tr>
      <w:tr w:rsidR="003C7CD5" w:rsidRPr="00E21A52" w14:paraId="18E7401A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A1624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02F95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E2C10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D3FD9" w14:textId="77777777" w:rsidR="003C7CD5" w:rsidRPr="00E21A52" w:rsidRDefault="003C7CD5" w:rsidP="00045E6E"/>
        </w:tc>
      </w:tr>
      <w:tr w:rsidR="003C7CD5" w:rsidRPr="00E21A52" w14:paraId="1E357414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2D7DE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06937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14FB3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B7573" w14:textId="77777777" w:rsidR="003C7CD5" w:rsidRPr="00E21A52" w:rsidRDefault="003C7CD5" w:rsidP="00045E6E"/>
        </w:tc>
      </w:tr>
      <w:tr w:rsidR="003C7CD5" w:rsidRPr="00E21A52" w14:paraId="4CD4D147" w14:textId="77777777" w:rsidTr="00045E6E">
        <w:trPr>
          <w:trHeight w:val="461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2D8B2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FC554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22F35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A02A8" w14:textId="77777777" w:rsidR="003C7CD5" w:rsidRPr="00E21A52" w:rsidRDefault="003C7CD5" w:rsidP="00045E6E"/>
        </w:tc>
      </w:tr>
      <w:tr w:rsidR="003C7CD5" w:rsidRPr="00E21A52" w14:paraId="620383F6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D805D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23505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8D45C" w14:textId="77777777" w:rsidR="003C7CD5" w:rsidRPr="00E21A52" w:rsidRDefault="003C7CD5" w:rsidP="00045E6E"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7BB92" w14:textId="77777777" w:rsidR="003C7CD5" w:rsidRPr="00E21A52" w:rsidRDefault="003C7CD5" w:rsidP="00045E6E"/>
        </w:tc>
      </w:tr>
      <w:tr w:rsidR="003C7CD5" w:rsidRPr="00E21A52" w14:paraId="494F37A5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A6FD9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1BEDC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3CE66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1D5AD" w14:textId="77777777" w:rsidR="003C7CD5" w:rsidRPr="00E21A52" w:rsidRDefault="003C7CD5" w:rsidP="00045E6E"/>
        </w:tc>
      </w:tr>
      <w:tr w:rsidR="003C7CD5" w:rsidRPr="00E21A52" w14:paraId="200B71CC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6A10F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DC0C6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93D60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476BA" w14:textId="77777777" w:rsidR="003C7CD5" w:rsidRPr="00E21A52" w:rsidRDefault="003C7CD5" w:rsidP="00045E6E"/>
        </w:tc>
      </w:tr>
      <w:tr w:rsidR="003C7CD5" w:rsidRPr="00E21A52" w14:paraId="13657412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969BC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A4E34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6F2F0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2B70E" w14:textId="77777777" w:rsidR="003C7CD5" w:rsidRPr="00E21A52" w:rsidRDefault="003C7CD5" w:rsidP="00045E6E"/>
        </w:tc>
      </w:tr>
      <w:tr w:rsidR="003C7CD5" w:rsidRPr="00E21A52" w14:paraId="6A750B1C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2A43E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39FDC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8A3C0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EB4A5" w14:textId="77777777" w:rsidR="003C7CD5" w:rsidRPr="00E21A52" w:rsidRDefault="003C7CD5" w:rsidP="00045E6E"/>
        </w:tc>
      </w:tr>
      <w:tr w:rsidR="003C7CD5" w:rsidRPr="00E21A52" w14:paraId="7A9BA705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823F7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878B3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B26D2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D1E2E" w14:textId="77777777" w:rsidR="003C7CD5" w:rsidRPr="00E21A52" w:rsidRDefault="003C7CD5" w:rsidP="00045E6E"/>
        </w:tc>
      </w:tr>
      <w:tr w:rsidR="003C7CD5" w:rsidRPr="00E21A52" w14:paraId="299BC7BB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362A1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B7F0C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5D0EA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C8DE1" w14:textId="77777777" w:rsidR="003C7CD5" w:rsidRPr="00E21A52" w:rsidRDefault="003C7CD5" w:rsidP="00045E6E"/>
        </w:tc>
      </w:tr>
      <w:tr w:rsidR="003C7CD5" w:rsidRPr="00E21A52" w14:paraId="50C54193" w14:textId="77777777" w:rsidTr="00045E6E"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A265A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E273C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3E8C9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64581" w14:textId="77777777" w:rsidR="003C7CD5" w:rsidRPr="00E21A52" w:rsidRDefault="003C7CD5" w:rsidP="00045E6E"/>
        </w:tc>
      </w:tr>
      <w:tr w:rsidR="003C7CD5" w:rsidRPr="00E21A52" w14:paraId="1114A74F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18AD4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7CC78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BEF2F" w14:textId="77777777" w:rsidR="003C7CD5" w:rsidRPr="00E21A52" w:rsidRDefault="003C7CD5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3C4E0" w14:textId="77777777" w:rsidR="003C7CD5" w:rsidRPr="00E21A52" w:rsidRDefault="003C7CD5" w:rsidP="00045E6E"/>
        </w:tc>
      </w:tr>
    </w:tbl>
    <w:p w14:paraId="606344AF" w14:textId="77777777" w:rsidR="003C7CD5" w:rsidRPr="00E21A52" w:rsidRDefault="003C7CD5" w:rsidP="003C7CD5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B4ED63F" w14:textId="77777777" w:rsidR="003C7CD5" w:rsidRPr="00566FB2" w:rsidRDefault="003C7CD5" w:rsidP="003C7C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7A7E2592" w14:textId="77777777" w:rsidR="003C7CD5" w:rsidRPr="00566FB2" w:rsidRDefault="003C7CD5" w:rsidP="003C7C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lastRenderedPageBreak/>
        <w:t xml:space="preserve">Favorevoli: n. </w:t>
      </w:r>
      <w:r>
        <w:rPr>
          <w:rFonts w:ascii="Times New Roman" w:hAnsi="Times New Roman" w:cs="Times New Roman"/>
          <w:sz w:val="24"/>
          <w:szCs w:val="24"/>
        </w:rPr>
        <w:t>15</w:t>
      </w:r>
    </w:p>
    <w:p w14:paraId="54744773" w14:textId="77777777" w:rsidR="003C7CD5" w:rsidRDefault="003C7CD5" w:rsidP="003C7C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0BE5F8E6" w14:textId="77777777" w:rsidR="003C7CD5" w:rsidRDefault="003C7CD5" w:rsidP="003C7C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0</w:t>
      </w:r>
    </w:p>
    <w:p w14:paraId="108A352C" w14:textId="77777777" w:rsidR="003C7CD5" w:rsidRDefault="003C7CD5" w:rsidP="003C7C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</w:t>
      </w:r>
    </w:p>
    <w:bookmarkEnd w:id="0"/>
    <w:p w14:paraId="54B6FF75" w14:textId="77777777" w:rsidR="007C047D" w:rsidRDefault="007C047D" w:rsidP="007C047D">
      <w:pPr>
        <w:spacing w:line="480" w:lineRule="auto"/>
      </w:pPr>
      <w:r>
        <w:t>Il Consiglio dell’Ordine degli Psicologi della Liguria,</w:t>
      </w:r>
    </w:p>
    <w:p w14:paraId="0B7309EB" w14:textId="77777777" w:rsidR="007C047D" w:rsidRDefault="007C047D" w:rsidP="007C047D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Vista la Legge 56/89, Ordinamento della professione di Psicologo</w:t>
      </w:r>
    </w:p>
    <w:p w14:paraId="57502AC0" w14:textId="725B620B" w:rsidR="007C047D" w:rsidRPr="00662F65" w:rsidRDefault="007C047D" w:rsidP="007C047D">
      <w:pPr>
        <w:numPr>
          <w:ilvl w:val="0"/>
          <w:numId w:val="1"/>
        </w:numPr>
        <w:spacing w:after="0" w:line="480" w:lineRule="auto"/>
        <w:rPr>
          <w:rFonts w:ascii="Times New Roman" w:hAnsi="Times New Roman"/>
          <w:iCs/>
        </w:rPr>
      </w:pPr>
      <w:r w:rsidRPr="00662F65">
        <w:rPr>
          <w:rFonts w:ascii="Times New Roman" w:hAnsi="Times New Roman"/>
          <w:iCs/>
        </w:rPr>
        <w:t xml:space="preserve">Visto </w:t>
      </w:r>
      <w:r w:rsidR="00F8216C">
        <w:rPr>
          <w:rFonts w:ascii="Times New Roman" w:hAnsi="Times New Roman"/>
          <w:iCs/>
        </w:rPr>
        <w:t xml:space="preserve">il </w:t>
      </w:r>
      <w:r w:rsidR="00F8216C" w:rsidRPr="00330B2C">
        <w:rPr>
          <w:rFonts w:ascii="Times New Roman" w:hAnsi="Times New Roman" w:cs="Times New Roman"/>
        </w:rPr>
        <w:t>documento riassuntivo redatto in collaborazione con la Commissione integrata Ordine-</w:t>
      </w:r>
      <w:proofErr w:type="spellStart"/>
      <w:r w:rsidR="00F8216C" w:rsidRPr="00330B2C">
        <w:rPr>
          <w:rFonts w:ascii="Times New Roman" w:hAnsi="Times New Roman" w:cs="Times New Roman"/>
        </w:rPr>
        <w:t>UniGe</w:t>
      </w:r>
      <w:proofErr w:type="spellEnd"/>
      <w:r w:rsidR="00F8216C" w:rsidRPr="00330B2C">
        <w:rPr>
          <w:rFonts w:ascii="Times New Roman" w:hAnsi="Times New Roman" w:cs="Times New Roman"/>
        </w:rPr>
        <w:t>, che riassume le sedi attualmente accreditate per i TPV.</w:t>
      </w:r>
    </w:p>
    <w:p w14:paraId="235386FB" w14:textId="77777777" w:rsidR="00F8216C" w:rsidRPr="00F8216C" w:rsidRDefault="007C047D" w:rsidP="007C047D">
      <w:pPr>
        <w:numPr>
          <w:ilvl w:val="0"/>
          <w:numId w:val="1"/>
        </w:numPr>
        <w:spacing w:after="0" w:line="480" w:lineRule="auto"/>
        <w:rPr>
          <w:rFonts w:eastAsia="Calibri"/>
        </w:rPr>
      </w:pPr>
      <w:r w:rsidRPr="00F8216C">
        <w:rPr>
          <w:rFonts w:ascii="Times New Roman" w:hAnsi="Times New Roman"/>
          <w:iCs/>
        </w:rPr>
        <w:t xml:space="preserve">Udita la relazione </w:t>
      </w:r>
      <w:r w:rsidR="00F8216C">
        <w:rPr>
          <w:rFonts w:ascii="Times New Roman" w:hAnsi="Times New Roman"/>
          <w:iCs/>
        </w:rPr>
        <w:t>della Presidente dell’Ordine, dott.ssa Mara Fiaschi;</w:t>
      </w:r>
    </w:p>
    <w:p w14:paraId="3C5032B0" w14:textId="7089F5A3" w:rsidR="007C047D" w:rsidRPr="00F8216C" w:rsidRDefault="007C047D" w:rsidP="007C047D">
      <w:pPr>
        <w:numPr>
          <w:ilvl w:val="0"/>
          <w:numId w:val="1"/>
        </w:numPr>
        <w:spacing w:after="0" w:line="480" w:lineRule="auto"/>
        <w:rPr>
          <w:rFonts w:eastAsia="Calibri"/>
        </w:rPr>
      </w:pPr>
      <w:r w:rsidRPr="00F8216C">
        <w:rPr>
          <w:iCs/>
        </w:rPr>
        <w:t xml:space="preserve">Delibera </w:t>
      </w:r>
      <w:r w:rsidR="00F8216C">
        <w:rPr>
          <w:iCs/>
        </w:rPr>
        <w:t xml:space="preserve">l’approvazione del documento sulle </w:t>
      </w:r>
      <w:r w:rsidR="00F8216C" w:rsidRPr="007C047D">
        <w:rPr>
          <w:rFonts w:ascii="Times New Roman" w:hAnsi="Times New Roman" w:cs="Times New Roman"/>
        </w:rPr>
        <w:t>sedi accreditate per TPV approvate dalla Commissione integrata Ordine-</w:t>
      </w:r>
      <w:proofErr w:type="spellStart"/>
      <w:r w:rsidR="00F8216C" w:rsidRPr="007C047D">
        <w:rPr>
          <w:rFonts w:ascii="Times New Roman" w:hAnsi="Times New Roman" w:cs="Times New Roman"/>
        </w:rPr>
        <w:t>UniGe</w:t>
      </w:r>
      <w:proofErr w:type="spellEnd"/>
      <w:r w:rsidR="00F8216C" w:rsidRPr="00F8216C">
        <w:rPr>
          <w:iCs/>
        </w:rPr>
        <w:t xml:space="preserve"> </w:t>
      </w:r>
      <w:r w:rsidRPr="00F8216C">
        <w:rPr>
          <w:iCs/>
        </w:rPr>
        <w:t xml:space="preserve">Copia del </w:t>
      </w:r>
      <w:r w:rsidR="00F8216C">
        <w:rPr>
          <w:iCs/>
        </w:rPr>
        <w:t xml:space="preserve">documento </w:t>
      </w:r>
      <w:r w:rsidRPr="00F8216C">
        <w:rPr>
          <w:iCs/>
        </w:rPr>
        <w:t>viene allegata alla presente delibera e ne costituisce parte integrante. (All</w:t>
      </w:r>
      <w:r w:rsidR="00F8216C">
        <w:rPr>
          <w:iCs/>
        </w:rPr>
        <w:t>3</w:t>
      </w:r>
      <w:r w:rsidRPr="00F8216C">
        <w:rPr>
          <w:iCs/>
        </w:rPr>
        <w:t xml:space="preserve">) </w:t>
      </w:r>
      <w:r w:rsidRPr="00F8216C">
        <w:rPr>
          <w:b/>
          <w:bCs/>
          <w:iCs/>
        </w:rPr>
        <w:t>Delibera n. 3</w:t>
      </w:r>
      <w:r w:rsidR="00F8216C">
        <w:rPr>
          <w:b/>
          <w:bCs/>
          <w:iCs/>
        </w:rPr>
        <w:t>25</w:t>
      </w:r>
    </w:p>
    <w:p w14:paraId="6BB5650C" w14:textId="77777777" w:rsidR="007C047D" w:rsidRDefault="007C047D" w:rsidP="007C047D">
      <w:pPr>
        <w:rPr>
          <w:rFonts w:ascii="Times New Roman" w:hAnsi="Times New Roman"/>
        </w:rPr>
      </w:pPr>
    </w:p>
    <w:p w14:paraId="28F278C5" w14:textId="77777777" w:rsidR="007C047D" w:rsidRPr="006F4D9D" w:rsidRDefault="007C047D" w:rsidP="007C047D">
      <w:pPr>
        <w:pStyle w:val="Paragrafoelenco"/>
        <w:spacing w:line="480" w:lineRule="auto"/>
        <w:jc w:val="both"/>
        <w:rPr>
          <w:rFonts w:eastAsia="Calibri"/>
        </w:rPr>
      </w:pPr>
      <w:bookmarkStart w:id="1" w:name="_Hlk184910748"/>
      <w:r w:rsidRPr="006F4D9D">
        <w:rPr>
          <w:rFonts w:eastAsia="Calibri"/>
        </w:rPr>
        <w:t>Il Consigliere segretario</w:t>
      </w:r>
      <w:r w:rsidRPr="006F4D9D">
        <w:rPr>
          <w:rFonts w:eastAsia="Calibri"/>
        </w:rPr>
        <w:tab/>
      </w:r>
      <w:r w:rsidRPr="006F4D9D">
        <w:rPr>
          <w:rFonts w:eastAsia="Calibri"/>
        </w:rPr>
        <w:tab/>
      </w:r>
      <w:r w:rsidRPr="006F4D9D">
        <w:rPr>
          <w:rFonts w:eastAsia="Calibri"/>
        </w:rPr>
        <w:tab/>
        <w:t>La Presidente</w:t>
      </w:r>
    </w:p>
    <w:p w14:paraId="790FD755" w14:textId="77777777" w:rsidR="007C047D" w:rsidRPr="006F4D9D" w:rsidRDefault="007C047D" w:rsidP="007C047D">
      <w:pPr>
        <w:pStyle w:val="Paragrafoelenco"/>
        <w:spacing w:line="480" w:lineRule="auto"/>
        <w:jc w:val="both"/>
        <w:rPr>
          <w:noProof/>
        </w:rPr>
      </w:pPr>
      <w:r w:rsidRPr="006F4D9D">
        <w:rPr>
          <w:rFonts w:eastAsia="Calibri"/>
        </w:rPr>
        <w:t>Dott.ssa Biancamaria Cavallini</w:t>
      </w:r>
      <w:r w:rsidRPr="006F4D9D">
        <w:rPr>
          <w:rFonts w:eastAsia="Calibri"/>
        </w:rPr>
        <w:tab/>
      </w:r>
      <w:r w:rsidRPr="006F4D9D">
        <w:rPr>
          <w:rFonts w:eastAsia="Calibri"/>
        </w:rPr>
        <w:tab/>
        <w:t>Dott.ssa Mara Fiaschi</w:t>
      </w:r>
    </w:p>
    <w:p w14:paraId="6FC4D9CD" w14:textId="77777777" w:rsidR="007C047D" w:rsidRPr="002D2D7F" w:rsidRDefault="007C047D" w:rsidP="007C047D">
      <w:pPr>
        <w:pStyle w:val="Paragrafoelenco"/>
        <w:spacing w:line="480" w:lineRule="auto"/>
        <w:jc w:val="both"/>
      </w:pPr>
      <w:r>
        <w:rPr>
          <w:noProof/>
        </w:rPr>
        <w:drawing>
          <wp:inline distT="0" distB="0" distL="0" distR="0" wp14:anchorId="73EDF9A9" wp14:editId="0B8FC468">
            <wp:extent cx="1543050" cy="533400"/>
            <wp:effectExtent l="0" t="0" r="0" b="0"/>
            <wp:docPr id="2105544283" name="Immagine 2105544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2A1572">
        <w:rPr>
          <w:noProof/>
        </w:rPr>
        <w:drawing>
          <wp:inline distT="0" distB="0" distL="0" distR="0" wp14:anchorId="256E6E93" wp14:editId="1894B800">
            <wp:extent cx="1291928" cy="689610"/>
            <wp:effectExtent l="0" t="0" r="3810" b="0"/>
            <wp:docPr id="1468345203" name="Immagine 1468345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bookmarkEnd w:id="1"/>
    <w:p w14:paraId="6DE48C79" w14:textId="77777777" w:rsidR="007C047D" w:rsidRDefault="007C047D" w:rsidP="007C047D">
      <w:pPr>
        <w:spacing w:line="480" w:lineRule="auto"/>
        <w:jc w:val="both"/>
        <w:rPr>
          <w:rFonts w:ascii="Times New Roman" w:hAnsi="Times New Roman"/>
          <w:bCs/>
        </w:rPr>
      </w:pPr>
    </w:p>
    <w:p w14:paraId="3DEEACA7" w14:textId="77777777" w:rsidR="00015FCD" w:rsidRDefault="00015FCD"/>
    <w:sectPr w:rsidR="00015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92EC6"/>
    <w:multiLevelType w:val="singleLevel"/>
    <w:tmpl w:val="37180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97368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D5"/>
    <w:rsid w:val="00015FCD"/>
    <w:rsid w:val="00097A32"/>
    <w:rsid w:val="000F6FC2"/>
    <w:rsid w:val="003C7CD5"/>
    <w:rsid w:val="0050155B"/>
    <w:rsid w:val="00723C43"/>
    <w:rsid w:val="007C047D"/>
    <w:rsid w:val="008F002A"/>
    <w:rsid w:val="009A2C6A"/>
    <w:rsid w:val="00A7356C"/>
    <w:rsid w:val="00CB1EE9"/>
    <w:rsid w:val="00F8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8603"/>
  <w15:chartTrackingRefBased/>
  <w15:docId w15:val="{8EDB83F0-EC01-4A7C-ABF9-D997D482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7C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C7C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customStyle="1" w:styleId="TableNormal">
    <w:name w:val="Table Normal"/>
    <w:rsid w:val="003C7C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7C04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2</cp:revision>
  <dcterms:created xsi:type="dcterms:W3CDTF">2024-12-12T14:33:00Z</dcterms:created>
  <dcterms:modified xsi:type="dcterms:W3CDTF">2024-12-12T15:21:00Z</dcterms:modified>
</cp:coreProperties>
</file>